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111D24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560EC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</w:t>
      </w:r>
      <w:r w:rsidR="00BE4576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7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614555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89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892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614555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789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893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E4576" w:rsidP="000B39BF">
            <w:pPr>
              <w:jc w:val="center"/>
            </w:pPr>
            <w:r>
              <w:rPr>
                <w:rFonts w:hint="eastAsia"/>
              </w:rPr>
              <w:t>照燒雞丁</w:t>
            </w:r>
          </w:p>
        </w:tc>
        <w:tc>
          <w:tcPr>
            <w:tcW w:w="2545" w:type="dxa"/>
          </w:tcPr>
          <w:p w:rsidR="005A60A2" w:rsidRDefault="00614555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789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894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E4576" w:rsidP="000B39BF">
            <w:pPr>
              <w:jc w:val="center"/>
            </w:pPr>
            <w:proofErr w:type="gramStart"/>
            <w:r>
              <w:rPr>
                <w:rFonts w:hint="eastAsia"/>
              </w:rPr>
              <w:t>三絲燴</w:t>
            </w:r>
            <w:r w:rsidR="00560ECF">
              <w:rPr>
                <w:rFonts w:hint="eastAsia"/>
              </w:rPr>
              <w:t>炒</w:t>
            </w:r>
            <w:proofErr w:type="gramEnd"/>
          </w:p>
        </w:tc>
        <w:tc>
          <w:tcPr>
            <w:tcW w:w="2545" w:type="dxa"/>
          </w:tcPr>
          <w:p w:rsidR="005A60A2" w:rsidRDefault="00614555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789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895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98596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614555">
              <w:rPr>
                <w:rFonts w:hint="eastAsia"/>
              </w:rPr>
              <w:t>油菜</w:t>
            </w:r>
            <w:r w:rsidR="0098596F">
              <w:t xml:space="preserve"> </w:t>
            </w:r>
          </w:p>
        </w:tc>
        <w:tc>
          <w:tcPr>
            <w:tcW w:w="2545" w:type="dxa"/>
          </w:tcPr>
          <w:p w:rsidR="005A60A2" w:rsidRDefault="00614555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789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896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E4576" w:rsidP="00B13223">
            <w:pPr>
              <w:jc w:val="center"/>
            </w:pPr>
            <w:r>
              <w:rPr>
                <w:rFonts w:hint="eastAsia"/>
              </w:rPr>
              <w:t>針菇鮮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9A1" w:rsidRDefault="009A69A1" w:rsidP="005A60A2">
      <w:r>
        <w:separator/>
      </w:r>
    </w:p>
  </w:endnote>
  <w:endnote w:type="continuationSeparator" w:id="0">
    <w:p w:rsidR="009A69A1" w:rsidRDefault="009A69A1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9A1" w:rsidRDefault="009A69A1" w:rsidP="005A60A2">
      <w:r>
        <w:separator/>
      </w:r>
    </w:p>
  </w:footnote>
  <w:footnote w:type="continuationSeparator" w:id="0">
    <w:p w:rsidR="009A69A1" w:rsidRDefault="009A69A1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B7F36"/>
    <w:rsid w:val="00111D24"/>
    <w:rsid w:val="002358D7"/>
    <w:rsid w:val="002A4D62"/>
    <w:rsid w:val="002A6AA4"/>
    <w:rsid w:val="003444C0"/>
    <w:rsid w:val="003D0B07"/>
    <w:rsid w:val="003F0E43"/>
    <w:rsid w:val="00435A76"/>
    <w:rsid w:val="00497388"/>
    <w:rsid w:val="00560ECF"/>
    <w:rsid w:val="005A0BE3"/>
    <w:rsid w:val="005A60A2"/>
    <w:rsid w:val="00614555"/>
    <w:rsid w:val="00752748"/>
    <w:rsid w:val="00755FFB"/>
    <w:rsid w:val="007756D1"/>
    <w:rsid w:val="00825E91"/>
    <w:rsid w:val="00826B20"/>
    <w:rsid w:val="008E3EA1"/>
    <w:rsid w:val="00916709"/>
    <w:rsid w:val="0098596F"/>
    <w:rsid w:val="009A69A1"/>
    <w:rsid w:val="009B6E01"/>
    <w:rsid w:val="00B13223"/>
    <w:rsid w:val="00B7291A"/>
    <w:rsid w:val="00BE4576"/>
    <w:rsid w:val="00C27723"/>
    <w:rsid w:val="00C6392B"/>
    <w:rsid w:val="00C80FC4"/>
    <w:rsid w:val="00D305BD"/>
    <w:rsid w:val="00D3634A"/>
    <w:rsid w:val="00D829FF"/>
    <w:rsid w:val="00DA298A"/>
    <w:rsid w:val="00E40419"/>
    <w:rsid w:val="00E74AB3"/>
    <w:rsid w:val="00EC48D1"/>
    <w:rsid w:val="00ED0B4E"/>
    <w:rsid w:val="00F720FC"/>
    <w:rsid w:val="00F72252"/>
    <w:rsid w:val="00FD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2016-04-06T07:48:00Z</dcterms:created>
  <dcterms:modified xsi:type="dcterms:W3CDTF">2016-04-27T03:40:00Z</dcterms:modified>
</cp:coreProperties>
</file>