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8E" w:rsidRDefault="005E6C4E" w:rsidP="00463866">
      <w:pPr>
        <w:spacing w:afterLines="25" w:line="600" w:lineRule="exact"/>
        <w:jc w:val="right"/>
        <w:rPr>
          <w:rFonts w:ascii="標楷體" w:eastAsia="標楷體" w:hAnsi="標楷體" w:hint="eastAsia"/>
          <w:b/>
          <w:sz w:val="40"/>
          <w:szCs w:val="40"/>
        </w:rPr>
      </w:pPr>
      <w:r w:rsidRPr="00463866">
        <w:rPr>
          <w:rFonts w:ascii="標楷體" w:eastAsia="標楷體" w:hAnsi="標楷體" w:hint="eastAsia"/>
          <w:b/>
          <w:sz w:val="32"/>
          <w:szCs w:val="32"/>
        </w:rPr>
        <w:t>10</w:t>
      </w:r>
      <w:r w:rsidR="00050AE0">
        <w:rPr>
          <w:rFonts w:ascii="標楷體" w:eastAsia="標楷體" w:hAnsi="標楷體" w:hint="eastAsia"/>
          <w:b/>
          <w:sz w:val="32"/>
          <w:szCs w:val="32"/>
        </w:rPr>
        <w:t>6</w:t>
      </w:r>
      <w:r w:rsidR="00A3707F" w:rsidRPr="00463866">
        <w:rPr>
          <w:rFonts w:ascii="標楷體" w:eastAsia="標楷體" w:hAnsi="標楷體" w:hint="eastAsia"/>
          <w:b/>
          <w:sz w:val="32"/>
          <w:szCs w:val="32"/>
        </w:rPr>
        <w:t>年臺灣史蹟研習會課程表</w:t>
      </w:r>
      <w:r w:rsidR="003915BA"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="003915BA" w:rsidRPr="00562855">
        <w:rPr>
          <w:rFonts w:ascii="標楷體" w:eastAsia="標楷體" w:hAnsi="標楷體" w:hint="eastAsia"/>
          <w:b/>
          <w:color w:val="D9D9D9"/>
          <w:sz w:val="20"/>
          <w:szCs w:val="20"/>
        </w:rPr>
        <w:t>10</w:t>
      </w:r>
      <w:r w:rsidR="00050AE0">
        <w:rPr>
          <w:rFonts w:ascii="標楷體" w:eastAsia="標楷體" w:hAnsi="標楷體" w:hint="eastAsia"/>
          <w:b/>
          <w:color w:val="D9D9D9"/>
          <w:sz w:val="20"/>
          <w:szCs w:val="20"/>
        </w:rPr>
        <w:t>606</w:t>
      </w:r>
      <w:r w:rsidR="00393EA8">
        <w:rPr>
          <w:rFonts w:ascii="標楷體" w:eastAsia="標楷體" w:hAnsi="標楷體" w:hint="eastAsia"/>
          <w:b/>
          <w:color w:val="D9D9D9"/>
          <w:sz w:val="20"/>
          <w:szCs w:val="20"/>
        </w:rPr>
        <w:t>15</w:t>
      </w:r>
    </w:p>
    <w:tbl>
      <w:tblPr>
        <w:tblW w:w="101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127"/>
        <w:gridCol w:w="2977"/>
        <w:gridCol w:w="4098"/>
      </w:tblGrid>
      <w:tr w:rsidR="00A3707F" w:rsidTr="00BF5311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707F" w:rsidRPr="00DA1F0D" w:rsidRDefault="00A3707F" w:rsidP="00CA7F91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CF41ED" w:rsidRPr="00DA1F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707F" w:rsidRPr="00DA1F0D" w:rsidRDefault="00A3707F" w:rsidP="00DA1F0D">
            <w:pPr>
              <w:spacing w:beforeLines="15" w:afterLines="15"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CF41ED" w:rsidRPr="00DA1F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 xml:space="preserve">    間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707F" w:rsidRPr="00DA1F0D" w:rsidRDefault="00A3707F" w:rsidP="00DA1F0D">
            <w:pPr>
              <w:spacing w:beforeLines="15" w:afterLines="15"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主    講    人</w:t>
            </w:r>
          </w:p>
        </w:tc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707F" w:rsidRPr="00DA1F0D" w:rsidRDefault="00A3707F" w:rsidP="00DA1F0D">
            <w:pPr>
              <w:spacing w:beforeLines="15" w:afterLines="15"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講      題</w:t>
            </w:r>
          </w:p>
        </w:tc>
      </w:tr>
      <w:tr w:rsidR="00C00F52" w:rsidTr="00BF5311">
        <w:trPr>
          <w:trHeight w:val="3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0D0499" w:rsidRDefault="000D0499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00F52" w:rsidRPr="00DA1F0D" w:rsidRDefault="00DF526A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C4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0AE0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C00F52" w:rsidRPr="00DA1F0D" w:rsidRDefault="00C00F52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14EF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C00F52" w:rsidRPr="00DA1F0D" w:rsidRDefault="00C00F52" w:rsidP="00BF5311">
            <w:pPr>
              <w:spacing w:beforeLines="15" w:afterLines="15" w:line="36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4D3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723B8"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954D3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4D3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00F52" w:rsidRPr="00DA1F0D" w:rsidRDefault="00C00F52" w:rsidP="00BF5311">
            <w:pPr>
              <w:spacing w:beforeLines="15" w:afterLines="15"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12" w:space="0" w:color="auto"/>
            </w:tcBorders>
            <w:vAlign w:val="center"/>
          </w:tcPr>
          <w:p w:rsidR="00C00F52" w:rsidRPr="00DA1F0D" w:rsidRDefault="00C00F52" w:rsidP="00BF5311">
            <w:pPr>
              <w:spacing w:beforeLines="15" w:afterLines="15"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研習會報到及領取資料</w:t>
            </w:r>
          </w:p>
        </w:tc>
      </w:tr>
      <w:tr w:rsidR="00C00F52" w:rsidTr="00BF5311">
        <w:tc>
          <w:tcPr>
            <w:tcW w:w="0" w:type="auto"/>
            <w:vMerge/>
            <w:vAlign w:val="center"/>
          </w:tcPr>
          <w:p w:rsidR="00C00F52" w:rsidRPr="00DA1F0D" w:rsidRDefault="00C00F52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00F52" w:rsidRPr="00DA1F0D" w:rsidRDefault="00954D34" w:rsidP="00BF5311">
            <w:pPr>
              <w:spacing w:beforeLines="15" w:afterLines="15" w:line="36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4D34">
              <w:rPr>
                <w:rFonts w:ascii="標楷體" w:eastAsia="標楷體" w:hAnsi="標楷體"/>
                <w:sz w:val="28"/>
                <w:szCs w:val="28"/>
              </w:rPr>
              <w:t>10:30</w:t>
            </w:r>
            <w:r w:rsidR="00C00F52"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DF526A" w:rsidRPr="00DF526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526A" w:rsidRPr="00DF526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2977" w:type="dxa"/>
            <w:vAlign w:val="center"/>
          </w:tcPr>
          <w:p w:rsidR="00C00F52" w:rsidRPr="00850616" w:rsidRDefault="00DF526A" w:rsidP="00BF5311">
            <w:pPr>
              <w:spacing w:beforeLines="15" w:afterLines="15"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0616">
              <w:rPr>
                <w:rFonts w:ascii="標楷體" w:eastAsia="標楷體" w:hAnsi="標楷體" w:hint="eastAsia"/>
                <w:sz w:val="28"/>
                <w:szCs w:val="28"/>
              </w:rPr>
              <w:t>會務說明及團體攝影</w:t>
            </w:r>
          </w:p>
        </w:tc>
        <w:tc>
          <w:tcPr>
            <w:tcW w:w="4098" w:type="dxa"/>
            <w:vAlign w:val="center"/>
          </w:tcPr>
          <w:p w:rsidR="00C00F52" w:rsidRPr="00DA1F0D" w:rsidRDefault="00C00F52" w:rsidP="00BF5311">
            <w:pPr>
              <w:spacing w:beforeLines="15" w:afterLines="15"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526A" w:rsidTr="00BF5311">
        <w:tc>
          <w:tcPr>
            <w:tcW w:w="0" w:type="auto"/>
            <w:vMerge/>
            <w:vAlign w:val="center"/>
          </w:tcPr>
          <w:p w:rsidR="00DF526A" w:rsidRPr="00DA1F0D" w:rsidRDefault="00DF526A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F526A" w:rsidRPr="00DA1F0D" w:rsidRDefault="00DF526A" w:rsidP="00FD7150">
            <w:pPr>
              <w:spacing w:beforeLines="15" w:afterLines="15"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4D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4D3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954D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4D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CA7F91" w:rsidRPr="00850616" w:rsidRDefault="00DD1A0B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0616">
              <w:rPr>
                <w:rFonts w:ascii="標楷體" w:eastAsia="標楷體" w:hAnsi="標楷體" w:hint="eastAsia"/>
                <w:sz w:val="28"/>
                <w:szCs w:val="28"/>
              </w:rPr>
              <w:t>詹素貞</w:t>
            </w:r>
          </w:p>
          <w:p w:rsidR="00DF526A" w:rsidRPr="00850616" w:rsidRDefault="00DD1A0B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0616">
              <w:rPr>
                <w:rFonts w:ascii="標楷體" w:eastAsia="標楷體" w:hAnsi="標楷體" w:hint="eastAsia"/>
              </w:rPr>
              <w:t>(</w:t>
            </w:r>
            <w:r w:rsidR="00C47BBB" w:rsidRPr="00850616">
              <w:rPr>
                <w:rFonts w:eastAsia="標楷體" w:hAnsi="標楷體"/>
              </w:rPr>
              <w:t>臺北市</w:t>
            </w:r>
            <w:r w:rsidR="00C47BBB" w:rsidRPr="00850616">
              <w:rPr>
                <w:rFonts w:eastAsia="標楷體" w:hAnsi="標楷體" w:hint="eastAsia"/>
              </w:rPr>
              <w:t>立</w:t>
            </w:r>
            <w:r w:rsidR="00C47BBB" w:rsidRPr="00850616">
              <w:rPr>
                <w:rFonts w:eastAsia="標楷體" w:hAnsi="標楷體"/>
              </w:rPr>
              <w:t>文獻</w:t>
            </w:r>
            <w:r w:rsidR="00C47BBB" w:rsidRPr="00850616">
              <w:rPr>
                <w:rFonts w:eastAsia="標楷體" w:hAnsi="標楷體" w:hint="eastAsia"/>
              </w:rPr>
              <w:t>館館長</w:t>
            </w:r>
            <w:r w:rsidRPr="008506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098" w:type="dxa"/>
            <w:vAlign w:val="center"/>
          </w:tcPr>
          <w:p w:rsidR="00DF526A" w:rsidRDefault="00DF526A" w:rsidP="00396678">
            <w:pPr>
              <w:spacing w:beforeLines="15" w:afterLines="15"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54D34" w:rsidTr="00BF5311">
        <w:trPr>
          <w:trHeight w:val="357"/>
        </w:trPr>
        <w:tc>
          <w:tcPr>
            <w:tcW w:w="0" w:type="auto"/>
            <w:vMerge/>
            <w:vAlign w:val="center"/>
          </w:tcPr>
          <w:p w:rsidR="00954D34" w:rsidRPr="00DA1F0D" w:rsidRDefault="00954D34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54D34" w:rsidRPr="00DF526A" w:rsidRDefault="00954D34" w:rsidP="00FD7150">
            <w:pPr>
              <w:spacing w:beforeLines="15" w:afterLines="15"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54D34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54D34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2977" w:type="dxa"/>
            <w:vAlign w:val="center"/>
          </w:tcPr>
          <w:p w:rsidR="00954D34" w:rsidRPr="00850616" w:rsidRDefault="00954D34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0616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4098" w:type="dxa"/>
            <w:vAlign w:val="center"/>
          </w:tcPr>
          <w:p w:rsidR="00954D34" w:rsidRDefault="00954D34" w:rsidP="00FD7150">
            <w:pPr>
              <w:spacing w:beforeLines="15" w:afterLines="15"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4D34">
              <w:rPr>
                <w:rFonts w:ascii="標楷體" w:eastAsia="標楷體" w:hAnsi="標楷體" w:hint="eastAsia"/>
                <w:sz w:val="28"/>
                <w:szCs w:val="28"/>
              </w:rPr>
              <w:t>「相見歡」聯誼</w:t>
            </w:r>
            <w:r w:rsidR="00F559C8">
              <w:rPr>
                <w:rFonts w:ascii="標楷體" w:eastAsia="標楷體" w:hAnsi="標楷體" w:hint="eastAsia"/>
                <w:sz w:val="28"/>
                <w:szCs w:val="28"/>
              </w:rPr>
              <w:t>(引導課程)</w:t>
            </w:r>
          </w:p>
        </w:tc>
      </w:tr>
      <w:tr w:rsidR="00954D34" w:rsidTr="00BF5311">
        <w:tc>
          <w:tcPr>
            <w:tcW w:w="0" w:type="auto"/>
            <w:vMerge/>
            <w:vAlign w:val="center"/>
          </w:tcPr>
          <w:p w:rsidR="00954D34" w:rsidRPr="00DA1F0D" w:rsidRDefault="00954D34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54D34" w:rsidRPr="00DA1F0D" w:rsidRDefault="00954D34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13:30～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954D34" w:rsidRPr="00850616" w:rsidRDefault="004D6CBE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詹素娟</w:t>
            </w:r>
          </w:p>
        </w:tc>
        <w:tc>
          <w:tcPr>
            <w:tcW w:w="4098" w:type="dxa"/>
            <w:vAlign w:val="center"/>
          </w:tcPr>
          <w:p w:rsidR="00954D34" w:rsidRPr="00850616" w:rsidRDefault="00393EA8" w:rsidP="004B4033">
            <w:pPr>
              <w:spacing w:beforeLines="15" w:afterLines="15"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3EA8">
              <w:rPr>
                <w:rFonts w:ascii="標楷體" w:eastAsia="標楷體" w:hAnsi="標楷體" w:hint="eastAsia"/>
                <w:sz w:val="28"/>
                <w:szCs w:val="28"/>
              </w:rPr>
              <w:t>臺灣原住民的土地變遷──認識「傳統領域」議題的歷史視野</w:t>
            </w:r>
          </w:p>
        </w:tc>
      </w:tr>
      <w:tr w:rsidR="00954D34" w:rsidTr="00BF5311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954D34" w:rsidRPr="00DA1F0D" w:rsidRDefault="00954D34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54D34" w:rsidRPr="00DA1F0D" w:rsidRDefault="00954D34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F559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17:3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954D34" w:rsidRPr="00850616" w:rsidRDefault="004D6CBE" w:rsidP="004D6CBE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D6CBE">
              <w:rPr>
                <w:rFonts w:ascii="標楷體" w:eastAsia="標楷體" w:hAnsi="標楷體" w:hint="eastAsia"/>
                <w:sz w:val="28"/>
                <w:szCs w:val="28"/>
              </w:rPr>
              <w:t>許雪姬</w:t>
            </w:r>
          </w:p>
        </w:tc>
        <w:tc>
          <w:tcPr>
            <w:tcW w:w="4098" w:type="dxa"/>
            <w:vAlign w:val="center"/>
          </w:tcPr>
          <w:p w:rsidR="00954D34" w:rsidRPr="00AB4A90" w:rsidRDefault="004B4033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專題講座：</w:t>
            </w:r>
            <w:r w:rsidR="004D6CBE" w:rsidRPr="004D6CBE">
              <w:rPr>
                <w:rFonts w:ascii="標楷體" w:eastAsia="標楷體" w:hAnsi="標楷體" w:hint="eastAsia"/>
                <w:sz w:val="28"/>
                <w:szCs w:val="28"/>
              </w:rPr>
              <w:t>日本時代臺灣人的國外旅行與遊記</w:t>
            </w:r>
          </w:p>
        </w:tc>
      </w:tr>
      <w:tr w:rsidR="00050AE0" w:rsidTr="00BF5311"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8/16</w:t>
            </w:r>
          </w:p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50AE0" w:rsidRPr="00DA1F0D" w:rsidRDefault="00050AE0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10:1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050AE0" w:rsidRPr="003D5DC0" w:rsidRDefault="004D6CBE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楊仁江</w:t>
            </w:r>
          </w:p>
        </w:tc>
        <w:tc>
          <w:tcPr>
            <w:tcW w:w="4098" w:type="dxa"/>
            <w:tcBorders>
              <w:top w:val="single" w:sz="12" w:space="0" w:color="auto"/>
            </w:tcBorders>
            <w:vAlign w:val="center"/>
          </w:tcPr>
          <w:p w:rsidR="00050AE0" w:rsidRPr="00850616" w:rsidRDefault="000434DF" w:rsidP="00050AE0">
            <w:pPr>
              <w:spacing w:beforeLines="15" w:afterLines="15"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434DF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燈塔</w:t>
            </w:r>
          </w:p>
        </w:tc>
      </w:tr>
      <w:tr w:rsidR="00050AE0" w:rsidTr="00BF5311">
        <w:trPr>
          <w:trHeight w:val="448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50AE0" w:rsidRPr="00DA1F0D" w:rsidRDefault="00050AE0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12:1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050AE0" w:rsidRPr="003D5DC0" w:rsidRDefault="002E5322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2E53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劉益昌</w:t>
            </w:r>
          </w:p>
        </w:tc>
        <w:tc>
          <w:tcPr>
            <w:tcW w:w="4098" w:type="dxa"/>
            <w:vAlign w:val="center"/>
          </w:tcPr>
          <w:p w:rsidR="00050AE0" w:rsidRPr="00AB4A90" w:rsidRDefault="002E5322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從考古學研究看臺灣歷史書寫</w:t>
            </w:r>
          </w:p>
        </w:tc>
      </w:tr>
      <w:tr w:rsidR="00050AE0" w:rsidTr="00BF5311">
        <w:trPr>
          <w:trHeight w:val="439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50AE0" w:rsidRPr="00DA1F0D" w:rsidRDefault="00050AE0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0～13:30</w:t>
            </w:r>
          </w:p>
        </w:tc>
        <w:tc>
          <w:tcPr>
            <w:tcW w:w="2977" w:type="dxa"/>
            <w:vAlign w:val="center"/>
          </w:tcPr>
          <w:p w:rsidR="00050AE0" w:rsidRPr="003915BA" w:rsidRDefault="00050AE0" w:rsidP="00050AE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搭車到史蹟勘考地點</w:t>
            </w:r>
          </w:p>
        </w:tc>
        <w:tc>
          <w:tcPr>
            <w:tcW w:w="4098" w:type="dxa"/>
            <w:vAlign w:val="center"/>
          </w:tcPr>
          <w:p w:rsidR="00050AE0" w:rsidRPr="003915BA" w:rsidRDefault="00050AE0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50AE0" w:rsidTr="00050AE0">
        <w:trPr>
          <w:trHeight w:val="579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50AE0" w:rsidRPr="00DA1F0D" w:rsidRDefault="00050AE0" w:rsidP="00050AE0">
            <w:pPr>
              <w:spacing w:line="34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</w:p>
          <w:p w:rsidR="00050AE0" w:rsidRPr="00DA1F0D" w:rsidRDefault="00050AE0" w:rsidP="00050AE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16:3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050AE0" w:rsidRPr="002E5322" w:rsidRDefault="00050AE0" w:rsidP="00A26A2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5322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Pr="00A26A20">
              <w:rPr>
                <w:rFonts w:ascii="標楷體" w:eastAsia="標楷體" w:hAnsi="標楷體" w:hint="eastAsia"/>
                <w:sz w:val="28"/>
                <w:szCs w:val="28"/>
              </w:rPr>
              <w:t>莊永明</w:t>
            </w:r>
          </w:p>
        </w:tc>
        <w:tc>
          <w:tcPr>
            <w:tcW w:w="4098" w:type="dxa"/>
            <w:vAlign w:val="center"/>
          </w:tcPr>
          <w:p w:rsidR="00050AE0" w:rsidRPr="003915BA" w:rsidRDefault="00050AE0" w:rsidP="003D5DC0">
            <w:pPr>
              <w:spacing w:line="340" w:lineRule="exact"/>
              <w:ind w:left="240" w:hanging="240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A.史蹟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活動(大稻埕)</w:t>
            </w:r>
          </w:p>
        </w:tc>
      </w:tr>
      <w:tr w:rsidR="00050AE0" w:rsidTr="00050AE0">
        <w:trPr>
          <w:trHeight w:val="559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050AE0" w:rsidRPr="00DA1F0D" w:rsidRDefault="00050AE0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50AE0" w:rsidRPr="002E5322" w:rsidRDefault="00050AE0" w:rsidP="007C5C57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5322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Pr="002E5322">
              <w:rPr>
                <w:rFonts w:ascii="標楷體" w:eastAsia="標楷體" w:hAnsi="標楷體" w:hint="eastAsia"/>
                <w:sz w:val="28"/>
                <w:szCs w:val="28"/>
              </w:rPr>
              <w:t>劉益昌</w:t>
            </w:r>
          </w:p>
        </w:tc>
        <w:tc>
          <w:tcPr>
            <w:tcW w:w="4098" w:type="dxa"/>
            <w:vAlign w:val="center"/>
          </w:tcPr>
          <w:p w:rsidR="00050AE0" w:rsidRPr="00850616" w:rsidRDefault="00050AE0" w:rsidP="00467F28">
            <w:pPr>
              <w:spacing w:line="340" w:lineRule="exact"/>
              <w:ind w:left="316" w:hangingChars="113" w:hanging="316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B.史蹟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4D6CB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67F28">
              <w:rPr>
                <w:rFonts w:ascii="標楷體" w:eastAsia="標楷體" w:hAnsi="標楷體" w:hint="eastAsia"/>
                <w:sz w:val="28"/>
                <w:szCs w:val="28"/>
              </w:rPr>
              <w:t>暫訂</w:t>
            </w:r>
            <w:r w:rsidR="002E5322" w:rsidRPr="004D6CBE">
              <w:rPr>
                <w:rFonts w:ascii="標楷體" w:eastAsia="標楷體" w:hAnsi="標楷體" w:hint="eastAsia"/>
                <w:sz w:val="28"/>
                <w:szCs w:val="28"/>
              </w:rPr>
              <w:t>關渡</w:t>
            </w:r>
            <w:r w:rsidRPr="004D6CBE">
              <w:rPr>
                <w:rFonts w:ascii="標楷體" w:eastAsia="標楷體" w:hAnsi="標楷體" w:hint="eastAsia"/>
                <w:sz w:val="28"/>
                <w:szCs w:val="28"/>
              </w:rPr>
              <w:t>遺址</w:t>
            </w:r>
            <w:r w:rsidRPr="004D6CBE">
              <w:rPr>
                <w:rStyle w:val="st1"/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  <w:tr w:rsidR="00050AE0" w:rsidTr="00050AE0">
        <w:trPr>
          <w:trHeight w:val="645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050AE0" w:rsidRPr="00DA1F0D" w:rsidRDefault="00050AE0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50AE0" w:rsidRPr="002E5322" w:rsidRDefault="00050AE0" w:rsidP="007C5C57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5322">
              <w:rPr>
                <w:rFonts w:ascii="標楷體" w:eastAsia="標楷體" w:hAnsi="標楷體" w:hint="eastAsia"/>
                <w:sz w:val="28"/>
                <w:szCs w:val="28"/>
              </w:rPr>
              <w:t>C.</w:t>
            </w:r>
            <w:r w:rsidR="002E5322" w:rsidRPr="002E5322">
              <w:rPr>
                <w:rFonts w:ascii="標楷體" w:eastAsia="標楷體" w:hAnsi="標楷體" w:hint="eastAsia"/>
                <w:sz w:val="28"/>
                <w:szCs w:val="28"/>
              </w:rPr>
              <w:t>林承緯</w:t>
            </w:r>
          </w:p>
        </w:tc>
        <w:tc>
          <w:tcPr>
            <w:tcW w:w="4098" w:type="dxa"/>
            <w:vAlign w:val="center"/>
          </w:tcPr>
          <w:p w:rsidR="00050AE0" w:rsidRPr="003915BA" w:rsidRDefault="00050AE0" w:rsidP="00050AE0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2A08">
              <w:rPr>
                <w:rFonts w:ascii="標楷體" w:eastAsia="標楷體" w:hAnsi="標楷體" w:hint="eastAsia"/>
                <w:sz w:val="28"/>
                <w:szCs w:val="28"/>
              </w:rPr>
              <w:t>C.史蹟導覽活動</w:t>
            </w:r>
            <w:r w:rsidRPr="005F6B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E5322">
              <w:rPr>
                <w:rFonts w:ascii="標楷體" w:eastAsia="標楷體" w:hAnsi="標楷體" w:hint="eastAsia"/>
                <w:sz w:val="28"/>
                <w:szCs w:val="28"/>
              </w:rPr>
              <w:t>北投</w:t>
            </w:r>
            <w:r w:rsidRPr="005F6B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50AE0" w:rsidTr="00050AE0">
        <w:trPr>
          <w:trHeight w:val="705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050AE0" w:rsidRPr="00DA1F0D" w:rsidRDefault="00050AE0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50AE0" w:rsidRPr="002E5322" w:rsidRDefault="00050AE0" w:rsidP="004D6CBE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5322"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="004D6CBE" w:rsidRPr="004D6CBE">
              <w:rPr>
                <w:rFonts w:ascii="標楷體" w:eastAsia="標楷體" w:hAnsi="標楷體" w:hint="eastAsia"/>
                <w:sz w:val="28"/>
                <w:szCs w:val="28"/>
              </w:rPr>
              <w:t>楊仁江</w:t>
            </w:r>
          </w:p>
        </w:tc>
        <w:tc>
          <w:tcPr>
            <w:tcW w:w="4098" w:type="dxa"/>
            <w:vAlign w:val="center"/>
          </w:tcPr>
          <w:p w:rsidR="00050AE0" w:rsidRPr="003915BA" w:rsidRDefault="00050AE0" w:rsidP="00050AE0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D.史蹟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活動(</w:t>
            </w:r>
            <w:r w:rsidR="000434DF">
              <w:rPr>
                <w:rFonts w:ascii="標楷體" w:eastAsia="標楷體" w:hAnsi="標楷體" w:hint="eastAsia"/>
                <w:sz w:val="28"/>
                <w:szCs w:val="28"/>
              </w:rPr>
              <w:t>基隆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50AE0" w:rsidTr="00BF5311">
        <w:trPr>
          <w:trHeight w:val="5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</w:p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50AE0" w:rsidRDefault="00050AE0" w:rsidP="00BF5311">
            <w:pPr>
              <w:spacing w:line="34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050AE0" w:rsidRPr="002E5322" w:rsidRDefault="00A26A20" w:rsidP="00467F28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67F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戴寶村</w:t>
            </w:r>
          </w:p>
        </w:tc>
        <w:tc>
          <w:tcPr>
            <w:tcW w:w="4098" w:type="dxa"/>
            <w:tcBorders>
              <w:top w:val="single" w:sz="12" w:space="0" w:color="auto"/>
            </w:tcBorders>
            <w:vAlign w:val="center"/>
          </w:tcPr>
          <w:p w:rsidR="00050AE0" w:rsidRPr="003915BA" w:rsidRDefault="00467F28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F28">
              <w:rPr>
                <w:rFonts w:ascii="標楷體" w:eastAsia="標楷體" w:hAnsi="標楷體" w:hint="eastAsia"/>
                <w:sz w:val="28"/>
                <w:szCs w:val="28"/>
              </w:rPr>
              <w:t>臺灣海洋歷史文化</w:t>
            </w:r>
          </w:p>
        </w:tc>
      </w:tr>
      <w:tr w:rsidR="00050AE0" w:rsidTr="00BF5311">
        <w:trPr>
          <w:trHeight w:val="514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50AE0" w:rsidRPr="00DA1F0D" w:rsidRDefault="00050AE0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12:1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050AE0" w:rsidRPr="003D5DC0" w:rsidRDefault="000434DF" w:rsidP="004D6CBE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張弘毅</w:t>
            </w:r>
          </w:p>
        </w:tc>
        <w:tc>
          <w:tcPr>
            <w:tcW w:w="4098" w:type="dxa"/>
            <w:vAlign w:val="center"/>
          </w:tcPr>
          <w:p w:rsidR="00050AE0" w:rsidRPr="00BF5311" w:rsidRDefault="000434DF" w:rsidP="000434DF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國家文化記憶：三線路及臺北城的故事</w:t>
            </w:r>
          </w:p>
        </w:tc>
      </w:tr>
      <w:tr w:rsidR="00050AE0" w:rsidTr="00BF5311">
        <w:trPr>
          <w:trHeight w:val="384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50AE0" w:rsidRPr="00DA1F0D" w:rsidRDefault="00050AE0" w:rsidP="00BF5311">
            <w:pPr>
              <w:spacing w:line="36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12:10～13: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050AE0" w:rsidRPr="003915BA" w:rsidRDefault="00050AE0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午餐及休息時間</w:t>
            </w:r>
          </w:p>
        </w:tc>
        <w:tc>
          <w:tcPr>
            <w:tcW w:w="4098" w:type="dxa"/>
            <w:vAlign w:val="center"/>
          </w:tcPr>
          <w:p w:rsidR="00050AE0" w:rsidRPr="003915BA" w:rsidRDefault="00050AE0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50AE0" w:rsidRPr="001F1806" w:rsidTr="004D6CBE">
        <w:trPr>
          <w:trHeight w:val="529"/>
        </w:trPr>
        <w:tc>
          <w:tcPr>
            <w:tcW w:w="0" w:type="auto"/>
            <w:vMerge/>
            <w:vAlign w:val="center"/>
          </w:tcPr>
          <w:p w:rsidR="00050AE0" w:rsidRPr="00DA1F0D" w:rsidRDefault="00050AE0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50AE0" w:rsidRPr="00DA1F0D" w:rsidRDefault="00050AE0" w:rsidP="003D5DC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13:30～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50AE0" w:rsidRPr="003915BA" w:rsidRDefault="004D6CBE" w:rsidP="004D6CBE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林承緯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vAlign w:val="center"/>
          </w:tcPr>
          <w:p w:rsidR="00050AE0" w:rsidRPr="003915BA" w:rsidRDefault="00393EA8" w:rsidP="00393EA8">
            <w:pPr>
              <w:spacing w:line="340" w:lineRule="exact"/>
              <w:ind w:left="240" w:hanging="240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民俗文化資產在臺北</w:t>
            </w:r>
          </w:p>
        </w:tc>
      </w:tr>
      <w:tr w:rsidR="004D6CBE" w:rsidRPr="001F1806" w:rsidTr="00050AE0">
        <w:trPr>
          <w:trHeight w:val="455"/>
        </w:trPr>
        <w:tc>
          <w:tcPr>
            <w:tcW w:w="0" w:type="auto"/>
            <w:vMerge/>
            <w:vAlign w:val="center"/>
          </w:tcPr>
          <w:p w:rsidR="004D6CBE" w:rsidRPr="00DA1F0D" w:rsidRDefault="004D6CBE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D6CBE" w:rsidRPr="00DA1F0D" w:rsidRDefault="004D6CBE" w:rsidP="003D5DC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17:3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D6CBE" w:rsidRPr="003915BA" w:rsidRDefault="004D6CBE" w:rsidP="008267B8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vAlign w:val="center"/>
          </w:tcPr>
          <w:p w:rsidR="004D6CBE" w:rsidRPr="003915BA" w:rsidRDefault="004D6CBE" w:rsidP="008267B8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研習學員成果報告準備</w:t>
            </w:r>
            <w:r w:rsidR="00393EA8">
              <w:rPr>
                <w:rFonts w:ascii="標楷體" w:eastAsia="標楷體" w:hAnsi="標楷體" w:hint="eastAsia"/>
                <w:sz w:val="28"/>
                <w:szCs w:val="28"/>
              </w:rPr>
              <w:t>(各組擇一主題)</w:t>
            </w:r>
          </w:p>
        </w:tc>
      </w:tr>
      <w:tr w:rsidR="004D6CBE" w:rsidRPr="001F1806" w:rsidTr="00050AE0">
        <w:trPr>
          <w:trHeight w:val="423"/>
        </w:trPr>
        <w:tc>
          <w:tcPr>
            <w:tcW w:w="0" w:type="auto"/>
            <w:vMerge/>
            <w:vAlign w:val="center"/>
          </w:tcPr>
          <w:p w:rsidR="004D6CBE" w:rsidRPr="00DA1F0D" w:rsidRDefault="004D6CBE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CBE" w:rsidRPr="00DA1F0D" w:rsidRDefault="004D6CBE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36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736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3688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736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36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6CBE" w:rsidRPr="003915BA" w:rsidRDefault="004D6CBE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CBE" w:rsidRPr="003915BA" w:rsidRDefault="004D6CBE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D6CBE" w:rsidRPr="001F1806" w:rsidTr="00BF5311">
        <w:trPr>
          <w:trHeight w:val="423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D6CBE" w:rsidRPr="00DA1F0D" w:rsidRDefault="004D6CBE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6CBE" w:rsidRPr="00F73688" w:rsidRDefault="004D6CBE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0AE0">
              <w:rPr>
                <w:rFonts w:ascii="標楷體" w:eastAsia="標楷體" w:hAnsi="標楷體"/>
                <w:sz w:val="28"/>
                <w:szCs w:val="28"/>
              </w:rPr>
              <w:t>18:30</w:t>
            </w:r>
            <w:r w:rsidRPr="00050AE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19:30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4D6CBE" w:rsidRPr="003915BA" w:rsidRDefault="004D6CBE" w:rsidP="003D5DC0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6CBE" w:rsidRPr="003915BA" w:rsidRDefault="004D6CBE" w:rsidP="003D5DC0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研習學員成果報告準備</w:t>
            </w:r>
          </w:p>
        </w:tc>
      </w:tr>
      <w:tr w:rsidR="004D6CBE" w:rsidRPr="00850616" w:rsidTr="00BF5311">
        <w:trPr>
          <w:trHeight w:val="298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4D6CBE" w:rsidRPr="00DA1F0D" w:rsidRDefault="004D6CBE" w:rsidP="00C55C0C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8/18</w:t>
            </w:r>
          </w:p>
          <w:p w:rsidR="004D6CBE" w:rsidRPr="00DA1F0D" w:rsidRDefault="004D6CBE" w:rsidP="00C55C0C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6CBE" w:rsidRPr="00F73688" w:rsidRDefault="004D6CBE" w:rsidP="00FD7150">
            <w:pPr>
              <w:spacing w:line="3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08:30～10:30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4D6CBE" w:rsidRPr="002E5322" w:rsidRDefault="00A26A20" w:rsidP="00FD7150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6A20">
              <w:rPr>
                <w:rFonts w:ascii="標楷體" w:eastAsia="標楷體" w:hAnsi="標楷體" w:hint="eastAsia"/>
                <w:sz w:val="28"/>
                <w:szCs w:val="28"/>
              </w:rPr>
              <w:t>莊永明</w:t>
            </w:r>
          </w:p>
        </w:tc>
        <w:tc>
          <w:tcPr>
            <w:tcW w:w="40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6CBE" w:rsidRPr="00AB4A90" w:rsidRDefault="00A26A20" w:rsidP="00BF5311">
            <w:pPr>
              <w:spacing w:line="34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臺灣醫療史略</w:t>
            </w:r>
          </w:p>
        </w:tc>
      </w:tr>
      <w:tr w:rsidR="004D6CBE" w:rsidRPr="001F1806" w:rsidTr="00BF5311">
        <w:trPr>
          <w:trHeight w:val="393"/>
        </w:trPr>
        <w:tc>
          <w:tcPr>
            <w:tcW w:w="0" w:type="auto"/>
            <w:vMerge/>
            <w:vAlign w:val="center"/>
          </w:tcPr>
          <w:p w:rsidR="004D6CBE" w:rsidRPr="00DA1F0D" w:rsidRDefault="004D6CBE" w:rsidP="00C55C0C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CBE" w:rsidRPr="00F73688" w:rsidRDefault="004D6CBE" w:rsidP="00BF5311">
            <w:pPr>
              <w:spacing w:line="36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CBE" w:rsidRPr="003915BA" w:rsidRDefault="004D6CBE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CBE" w:rsidRPr="003915BA" w:rsidRDefault="004D6CBE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研習學員成果報告</w:t>
            </w:r>
          </w:p>
        </w:tc>
      </w:tr>
      <w:tr w:rsidR="004D6CBE" w:rsidRPr="001F1806" w:rsidTr="00BF5311">
        <w:trPr>
          <w:trHeight w:val="298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D6CBE" w:rsidRPr="00DA1F0D" w:rsidRDefault="004D6CBE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6CBE" w:rsidRPr="00F73688" w:rsidRDefault="004D6CBE" w:rsidP="00BF5311">
            <w:pPr>
              <w:spacing w:line="36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0～12: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4D6CBE" w:rsidRPr="003915BA" w:rsidRDefault="004D6CBE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詹素貞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6CBE" w:rsidRPr="003915BA" w:rsidRDefault="004D6CBE" w:rsidP="00BF5311">
            <w:pPr>
              <w:spacing w:line="360" w:lineRule="exact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</w:tbl>
    <w:p w:rsidR="00CF41ED" w:rsidRPr="00463866" w:rsidRDefault="002D1B02" w:rsidP="004B736B">
      <w:pPr>
        <w:spacing w:beforeLines="25" w:line="320" w:lineRule="exact"/>
        <w:rPr>
          <w:rFonts w:eastAsia="標楷體" w:hint="eastAsia"/>
        </w:rPr>
      </w:pPr>
      <w:r w:rsidRPr="00463866">
        <w:rPr>
          <w:rFonts w:eastAsia="標楷體" w:hAnsi="標楷體"/>
        </w:rPr>
        <w:t>附註：一、研習地點</w:t>
      </w:r>
      <w:r w:rsidR="00CF41ED" w:rsidRPr="00463866">
        <w:rPr>
          <w:rFonts w:eastAsia="標楷體" w:hAnsi="標楷體"/>
        </w:rPr>
        <w:t>：</w:t>
      </w:r>
      <w:r w:rsidR="00D14EF2" w:rsidRPr="00463866">
        <w:rPr>
          <w:rFonts w:eastAsia="標楷體" w:hAnsi="標楷體" w:hint="eastAsia"/>
        </w:rPr>
        <w:t>臺北捷運北投會館</w:t>
      </w:r>
      <w:r w:rsidR="00D14EF2" w:rsidRPr="00463866">
        <w:rPr>
          <w:rFonts w:eastAsia="標楷體" w:hAnsi="標楷體" w:hint="eastAsia"/>
        </w:rPr>
        <w:t>(</w:t>
      </w:r>
      <w:r w:rsidR="00D14EF2" w:rsidRPr="00463866">
        <w:rPr>
          <w:rFonts w:eastAsia="標楷體" w:hAnsi="標楷體" w:hint="eastAsia"/>
        </w:rPr>
        <w:t>臺北市北投區大業路</w:t>
      </w:r>
      <w:r w:rsidR="00D14EF2" w:rsidRPr="00463866">
        <w:rPr>
          <w:rFonts w:eastAsia="標楷體" w:hAnsi="標楷體" w:hint="eastAsia"/>
        </w:rPr>
        <w:t>527</w:t>
      </w:r>
      <w:r w:rsidR="00D14EF2" w:rsidRPr="00463866">
        <w:rPr>
          <w:rFonts w:eastAsia="標楷體" w:hAnsi="標楷體" w:hint="eastAsia"/>
        </w:rPr>
        <w:t>巷</w:t>
      </w:r>
      <w:r w:rsidR="00D14EF2" w:rsidRPr="00463866">
        <w:rPr>
          <w:rFonts w:eastAsia="標楷體" w:hAnsi="標楷體" w:hint="eastAsia"/>
        </w:rPr>
        <w:t>88</w:t>
      </w:r>
      <w:r w:rsidR="00D14EF2" w:rsidRPr="00463866">
        <w:rPr>
          <w:rFonts w:eastAsia="標楷體" w:hAnsi="標楷體" w:hint="eastAsia"/>
        </w:rPr>
        <w:t>號</w:t>
      </w:r>
      <w:r w:rsidR="00D14EF2" w:rsidRPr="00463866">
        <w:rPr>
          <w:rFonts w:eastAsia="標楷體" w:hAnsi="標楷體" w:hint="eastAsia"/>
        </w:rPr>
        <w:t>)</w:t>
      </w:r>
    </w:p>
    <w:p w:rsidR="00CF41ED" w:rsidRPr="00463866" w:rsidRDefault="00CF41ED" w:rsidP="00463866">
      <w:pPr>
        <w:spacing w:line="320" w:lineRule="exact"/>
        <w:ind w:firstLineChars="300" w:firstLine="720"/>
        <w:rPr>
          <w:rFonts w:eastAsia="標楷體"/>
        </w:rPr>
      </w:pPr>
      <w:r w:rsidRPr="00463866">
        <w:rPr>
          <w:rFonts w:eastAsia="標楷體" w:hAnsi="標楷體"/>
        </w:rPr>
        <w:t>二、研習期間</w:t>
      </w:r>
      <w:r w:rsidR="009B756B" w:rsidRPr="00463866">
        <w:rPr>
          <w:rFonts w:eastAsia="標楷體" w:hAnsi="標楷體" w:hint="eastAsia"/>
        </w:rPr>
        <w:t>捷運會館</w:t>
      </w:r>
      <w:r w:rsidRPr="00463866">
        <w:rPr>
          <w:rFonts w:eastAsia="標楷體" w:hAnsi="標楷體"/>
        </w:rPr>
        <w:t>電話：</w:t>
      </w:r>
      <w:r w:rsidR="006B5672" w:rsidRPr="00463866">
        <w:rPr>
          <w:rFonts w:eastAsia="標楷體" w:hAnsi="標楷體" w:hint="eastAsia"/>
        </w:rPr>
        <w:t>(02)</w:t>
      </w:r>
      <w:r w:rsidR="000C1E73" w:rsidRPr="00463866">
        <w:rPr>
          <w:rFonts w:eastAsia="標楷體" w:hAnsi="標楷體" w:hint="eastAsia"/>
        </w:rPr>
        <w:t>2</w:t>
      </w:r>
      <w:r w:rsidR="006B5672" w:rsidRPr="00463866">
        <w:rPr>
          <w:rFonts w:eastAsia="標楷體" w:hAnsi="標楷體" w:hint="eastAsia"/>
        </w:rPr>
        <w:t>893-0105</w:t>
      </w:r>
      <w:r w:rsidR="003A007F" w:rsidRPr="00463866">
        <w:rPr>
          <w:rFonts w:eastAsia="標楷體" w:hAnsi="標楷體" w:hint="eastAsia"/>
        </w:rPr>
        <w:t xml:space="preserve">    </w:t>
      </w:r>
      <w:r w:rsidRPr="00463866">
        <w:rPr>
          <w:rFonts w:eastAsia="標楷體" w:hAnsi="標楷體"/>
        </w:rPr>
        <w:t>傳真：</w:t>
      </w:r>
      <w:r w:rsidR="006B5672" w:rsidRPr="00463866">
        <w:rPr>
          <w:rFonts w:eastAsia="標楷體" w:hAnsi="標楷體" w:hint="eastAsia"/>
        </w:rPr>
        <w:t>(02)28962314</w:t>
      </w:r>
    </w:p>
    <w:p w:rsidR="000B0A44" w:rsidRPr="00463866" w:rsidRDefault="00CF41ED" w:rsidP="00463866">
      <w:pPr>
        <w:spacing w:line="320" w:lineRule="exact"/>
        <w:ind w:firstLineChars="300" w:firstLine="720"/>
        <w:rPr>
          <w:rFonts w:eastAsia="標楷體" w:hint="eastAsia"/>
        </w:rPr>
      </w:pPr>
      <w:r w:rsidRPr="00463866">
        <w:rPr>
          <w:rFonts w:eastAsia="標楷體" w:hAnsi="標楷體"/>
        </w:rPr>
        <w:t>三、本</w:t>
      </w:r>
      <w:r w:rsidR="00C47BBB">
        <w:rPr>
          <w:rFonts w:eastAsia="標楷體" w:hAnsi="標楷體" w:hint="eastAsia"/>
        </w:rPr>
        <w:t>館</w:t>
      </w:r>
      <w:r w:rsidRPr="00463866">
        <w:rPr>
          <w:rFonts w:eastAsia="標楷體" w:hAnsi="標楷體"/>
        </w:rPr>
        <w:t>地點：臺北市</w:t>
      </w:r>
      <w:r w:rsidR="00C47BBB">
        <w:rPr>
          <w:rFonts w:eastAsia="標楷體" w:hAnsi="標楷體" w:hint="eastAsia"/>
        </w:rPr>
        <w:t>立</w:t>
      </w:r>
      <w:r w:rsidRPr="00463866">
        <w:rPr>
          <w:rFonts w:eastAsia="標楷體" w:hAnsi="標楷體"/>
        </w:rPr>
        <w:t>文獻</w:t>
      </w:r>
      <w:r w:rsidR="00C47BBB">
        <w:rPr>
          <w:rFonts w:eastAsia="標楷體" w:hAnsi="標楷體" w:hint="eastAsia"/>
        </w:rPr>
        <w:t>館</w:t>
      </w:r>
      <w:r w:rsidRPr="00463866">
        <w:rPr>
          <w:rFonts w:eastAsia="標楷體"/>
        </w:rPr>
        <w:t xml:space="preserve"> </w:t>
      </w:r>
      <w:r w:rsidRPr="00463866">
        <w:rPr>
          <w:rFonts w:eastAsia="標楷體" w:hAnsi="標楷體"/>
        </w:rPr>
        <w:t>臺北市</w:t>
      </w:r>
      <w:r w:rsidR="004C0AD3" w:rsidRPr="00463866">
        <w:rPr>
          <w:rFonts w:eastAsia="標楷體" w:hAnsi="標楷體" w:hint="eastAsia"/>
        </w:rPr>
        <w:t>萬華</w:t>
      </w:r>
      <w:r w:rsidRPr="00463866">
        <w:rPr>
          <w:rFonts w:eastAsia="標楷體" w:hAnsi="標楷體"/>
        </w:rPr>
        <w:t>區</w:t>
      </w:r>
      <w:r w:rsidR="004C0AD3" w:rsidRPr="00463866">
        <w:rPr>
          <w:rFonts w:eastAsia="標楷體" w:hAnsi="標楷體" w:hint="eastAsia"/>
        </w:rPr>
        <w:t>中華</w:t>
      </w:r>
      <w:r w:rsidRPr="00463866">
        <w:rPr>
          <w:rFonts w:eastAsia="標楷體" w:hAnsi="標楷體"/>
        </w:rPr>
        <w:t>路</w:t>
      </w:r>
      <w:r w:rsidR="004C0AD3" w:rsidRPr="00463866">
        <w:rPr>
          <w:rFonts w:eastAsia="標楷體" w:hAnsi="標楷體" w:hint="eastAsia"/>
        </w:rPr>
        <w:t>一</w:t>
      </w:r>
      <w:r w:rsidRPr="00463866">
        <w:rPr>
          <w:rFonts w:eastAsia="標楷體" w:hAnsi="標楷體"/>
        </w:rPr>
        <w:t>段</w:t>
      </w:r>
      <w:r w:rsidR="004C0AD3" w:rsidRPr="00463866">
        <w:rPr>
          <w:rFonts w:eastAsia="標楷體" w:hAnsi="標楷體" w:hint="eastAsia"/>
        </w:rPr>
        <w:t>174-1</w:t>
      </w:r>
      <w:r w:rsidRPr="00463866">
        <w:rPr>
          <w:rFonts w:eastAsia="標楷體" w:hAnsi="標楷體"/>
        </w:rPr>
        <w:t>號</w:t>
      </w:r>
    </w:p>
    <w:p w:rsidR="00A3707F" w:rsidRDefault="00CF41ED" w:rsidP="00463866">
      <w:pPr>
        <w:spacing w:line="320" w:lineRule="exact"/>
        <w:ind w:firstLineChars="300" w:firstLine="720"/>
        <w:rPr>
          <w:rFonts w:eastAsia="標楷體" w:hint="eastAsia"/>
        </w:rPr>
      </w:pPr>
      <w:r w:rsidRPr="00463866">
        <w:rPr>
          <w:rFonts w:eastAsia="標楷體" w:hAnsi="標楷體"/>
        </w:rPr>
        <w:t>四、</w:t>
      </w:r>
      <w:r w:rsidR="00247C19" w:rsidRPr="00463866">
        <w:rPr>
          <w:rFonts w:eastAsia="標楷體" w:hAnsi="標楷體"/>
        </w:rPr>
        <w:t>聯絡人：編纂</w:t>
      </w:r>
      <w:r w:rsidR="004C0AD3" w:rsidRPr="00463866">
        <w:rPr>
          <w:rFonts w:eastAsia="標楷體" w:hAnsi="標楷體" w:hint="eastAsia"/>
        </w:rPr>
        <w:t>吳瑛玲</w:t>
      </w:r>
      <w:r w:rsidRPr="00463866">
        <w:rPr>
          <w:rFonts w:eastAsia="標楷體"/>
        </w:rPr>
        <w:t xml:space="preserve"> </w:t>
      </w:r>
      <w:r w:rsidRPr="00463866">
        <w:rPr>
          <w:rFonts w:eastAsia="標楷體" w:hAnsi="標楷體"/>
        </w:rPr>
        <w:t>電話：</w:t>
      </w:r>
      <w:r w:rsidR="006B5672" w:rsidRPr="00463866">
        <w:rPr>
          <w:rFonts w:eastAsia="標楷體" w:hAnsi="標楷體" w:hint="eastAsia"/>
        </w:rPr>
        <w:t>(02)</w:t>
      </w:r>
      <w:r w:rsidRPr="00463866">
        <w:rPr>
          <w:rFonts w:eastAsia="標楷體"/>
        </w:rPr>
        <w:t>2</w:t>
      </w:r>
      <w:r w:rsidR="004C0AD3" w:rsidRPr="00463866">
        <w:rPr>
          <w:rFonts w:eastAsia="標楷體" w:hint="eastAsia"/>
        </w:rPr>
        <w:t>311-5355</w:t>
      </w:r>
      <w:r w:rsidRPr="00463866">
        <w:rPr>
          <w:rFonts w:eastAsia="標楷體"/>
        </w:rPr>
        <w:t>#2</w:t>
      </w:r>
      <w:r w:rsidR="004C0AD3" w:rsidRPr="00463866">
        <w:rPr>
          <w:rFonts w:eastAsia="標楷體" w:hint="eastAsia"/>
        </w:rPr>
        <w:t>7</w:t>
      </w:r>
      <w:r w:rsidRPr="00463866">
        <w:rPr>
          <w:rFonts w:eastAsia="標楷體" w:hAnsi="標楷體"/>
        </w:rPr>
        <w:t xml:space="preserve">　傳真：</w:t>
      </w:r>
      <w:r w:rsidR="006B5672" w:rsidRPr="00463866">
        <w:rPr>
          <w:rFonts w:eastAsia="標楷體" w:hAnsi="標楷體" w:hint="eastAsia"/>
        </w:rPr>
        <w:t>(02)</w:t>
      </w:r>
      <w:r w:rsidRPr="00463866">
        <w:rPr>
          <w:rFonts w:eastAsia="標楷體"/>
        </w:rPr>
        <w:t>2</w:t>
      </w:r>
      <w:r w:rsidR="004C0AD3" w:rsidRPr="00463866">
        <w:rPr>
          <w:rFonts w:eastAsia="標楷體" w:hint="eastAsia"/>
        </w:rPr>
        <w:t>311-5770</w:t>
      </w:r>
    </w:p>
    <w:p w:rsidR="002E06A6" w:rsidRPr="00463866" w:rsidRDefault="002E06A6" w:rsidP="00463866">
      <w:pPr>
        <w:spacing w:line="320" w:lineRule="exact"/>
        <w:ind w:firstLineChars="300" w:firstLine="720"/>
        <w:rPr>
          <w:rFonts w:eastAsia="標楷體"/>
        </w:rPr>
      </w:pPr>
      <w:r>
        <w:rPr>
          <w:rFonts w:eastAsia="標楷體" w:hint="eastAsia"/>
        </w:rPr>
        <w:t>五</w:t>
      </w:r>
      <w:r w:rsidRPr="002E06A6">
        <w:rPr>
          <w:rFonts w:eastAsia="標楷體" w:hint="eastAsia"/>
        </w:rPr>
        <w:t>、</w:t>
      </w:r>
      <w:r>
        <w:rPr>
          <w:rFonts w:eastAsia="標楷體" w:hint="eastAsia"/>
        </w:rPr>
        <w:t>儘可能攜帶筆電，以利各小組準備成果報告</w:t>
      </w:r>
    </w:p>
    <w:sectPr w:rsidR="002E06A6" w:rsidRPr="00463866" w:rsidSect="00C55C0C">
      <w:type w:val="continuous"/>
      <w:pgSz w:w="11906" w:h="16838" w:code="9"/>
      <w:pgMar w:top="238" w:right="851" w:bottom="284" w:left="851" w:header="964" w:footer="68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17" w:rsidRDefault="00AF3017" w:rsidP="005064D4">
      <w:r>
        <w:separator/>
      </w:r>
    </w:p>
  </w:endnote>
  <w:endnote w:type="continuationSeparator" w:id="0">
    <w:p w:rsidR="00AF3017" w:rsidRDefault="00AF3017" w:rsidP="0050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17" w:rsidRDefault="00AF3017" w:rsidP="005064D4">
      <w:r>
        <w:separator/>
      </w:r>
    </w:p>
  </w:footnote>
  <w:footnote w:type="continuationSeparator" w:id="0">
    <w:p w:rsidR="00AF3017" w:rsidRDefault="00AF3017" w:rsidP="00506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07F"/>
    <w:rsid w:val="000434DF"/>
    <w:rsid w:val="00050AE0"/>
    <w:rsid w:val="00065BE2"/>
    <w:rsid w:val="000669BA"/>
    <w:rsid w:val="000723B8"/>
    <w:rsid w:val="000745A4"/>
    <w:rsid w:val="00080BD8"/>
    <w:rsid w:val="00083975"/>
    <w:rsid w:val="0008404A"/>
    <w:rsid w:val="0008635A"/>
    <w:rsid w:val="00087893"/>
    <w:rsid w:val="00092A08"/>
    <w:rsid w:val="000A02E1"/>
    <w:rsid w:val="000A72DE"/>
    <w:rsid w:val="000B0A44"/>
    <w:rsid w:val="000C0007"/>
    <w:rsid w:val="000C1E73"/>
    <w:rsid w:val="000C3269"/>
    <w:rsid w:val="000C36A5"/>
    <w:rsid w:val="000D0499"/>
    <w:rsid w:val="000D621B"/>
    <w:rsid w:val="000F0BA2"/>
    <w:rsid w:val="001167DD"/>
    <w:rsid w:val="001262B1"/>
    <w:rsid w:val="00160469"/>
    <w:rsid w:val="0017030E"/>
    <w:rsid w:val="00170EAA"/>
    <w:rsid w:val="00174957"/>
    <w:rsid w:val="001A3974"/>
    <w:rsid w:val="001A40C5"/>
    <w:rsid w:val="001A4968"/>
    <w:rsid w:val="001B37FD"/>
    <w:rsid w:val="001D2891"/>
    <w:rsid w:val="001D28B4"/>
    <w:rsid w:val="001D73C4"/>
    <w:rsid w:val="001E0493"/>
    <w:rsid w:val="001E3907"/>
    <w:rsid w:val="001E69DB"/>
    <w:rsid w:val="001F1806"/>
    <w:rsid w:val="001F66E0"/>
    <w:rsid w:val="001F70DF"/>
    <w:rsid w:val="00216F26"/>
    <w:rsid w:val="0021751F"/>
    <w:rsid w:val="00247C19"/>
    <w:rsid w:val="0026227E"/>
    <w:rsid w:val="0026332C"/>
    <w:rsid w:val="00264CE0"/>
    <w:rsid w:val="00274F31"/>
    <w:rsid w:val="00275041"/>
    <w:rsid w:val="00277BFD"/>
    <w:rsid w:val="002A1E1E"/>
    <w:rsid w:val="002B1867"/>
    <w:rsid w:val="002B2C88"/>
    <w:rsid w:val="002B6388"/>
    <w:rsid w:val="002C4DF8"/>
    <w:rsid w:val="002D1B02"/>
    <w:rsid w:val="002E06A6"/>
    <w:rsid w:val="002E37A0"/>
    <w:rsid w:val="002E5322"/>
    <w:rsid w:val="002E6CA1"/>
    <w:rsid w:val="0031704E"/>
    <w:rsid w:val="00325328"/>
    <w:rsid w:val="00335A59"/>
    <w:rsid w:val="0035341E"/>
    <w:rsid w:val="003579A3"/>
    <w:rsid w:val="0036127E"/>
    <w:rsid w:val="0036148E"/>
    <w:rsid w:val="003819C5"/>
    <w:rsid w:val="00391331"/>
    <w:rsid w:val="003915BA"/>
    <w:rsid w:val="00393EA8"/>
    <w:rsid w:val="00396678"/>
    <w:rsid w:val="003A007F"/>
    <w:rsid w:val="003C38AA"/>
    <w:rsid w:val="003C6259"/>
    <w:rsid w:val="003D5DC0"/>
    <w:rsid w:val="003D6684"/>
    <w:rsid w:val="003D7C96"/>
    <w:rsid w:val="003E1C9B"/>
    <w:rsid w:val="003E2D5B"/>
    <w:rsid w:val="003E6D79"/>
    <w:rsid w:val="003F71F0"/>
    <w:rsid w:val="00403A88"/>
    <w:rsid w:val="00407453"/>
    <w:rsid w:val="0041288D"/>
    <w:rsid w:val="004166A4"/>
    <w:rsid w:val="00417918"/>
    <w:rsid w:val="00433B97"/>
    <w:rsid w:val="00463866"/>
    <w:rsid w:val="00467F28"/>
    <w:rsid w:val="00481B7A"/>
    <w:rsid w:val="00481D36"/>
    <w:rsid w:val="00481D3F"/>
    <w:rsid w:val="00485B4D"/>
    <w:rsid w:val="004A4FB2"/>
    <w:rsid w:val="004B2F22"/>
    <w:rsid w:val="004B4033"/>
    <w:rsid w:val="004B736B"/>
    <w:rsid w:val="004C0AD3"/>
    <w:rsid w:val="004D4477"/>
    <w:rsid w:val="004D6CBE"/>
    <w:rsid w:val="004E46E7"/>
    <w:rsid w:val="004E5CC0"/>
    <w:rsid w:val="004E650E"/>
    <w:rsid w:val="004F3E9F"/>
    <w:rsid w:val="004F7776"/>
    <w:rsid w:val="004F7A20"/>
    <w:rsid w:val="005064D4"/>
    <w:rsid w:val="00510140"/>
    <w:rsid w:val="00522CFC"/>
    <w:rsid w:val="00525343"/>
    <w:rsid w:val="0053299D"/>
    <w:rsid w:val="00537657"/>
    <w:rsid w:val="00547E19"/>
    <w:rsid w:val="00552B78"/>
    <w:rsid w:val="005577DA"/>
    <w:rsid w:val="00562855"/>
    <w:rsid w:val="00565A9D"/>
    <w:rsid w:val="00570804"/>
    <w:rsid w:val="005776EF"/>
    <w:rsid w:val="00583594"/>
    <w:rsid w:val="00584587"/>
    <w:rsid w:val="005921AB"/>
    <w:rsid w:val="005959F4"/>
    <w:rsid w:val="0059659B"/>
    <w:rsid w:val="005C154B"/>
    <w:rsid w:val="005C7487"/>
    <w:rsid w:val="005D413B"/>
    <w:rsid w:val="005E6630"/>
    <w:rsid w:val="005E6C4E"/>
    <w:rsid w:val="005F6B1D"/>
    <w:rsid w:val="0061487D"/>
    <w:rsid w:val="006163BA"/>
    <w:rsid w:val="006300CC"/>
    <w:rsid w:val="00644CB6"/>
    <w:rsid w:val="006622B7"/>
    <w:rsid w:val="00665B45"/>
    <w:rsid w:val="006726B1"/>
    <w:rsid w:val="00691FA1"/>
    <w:rsid w:val="006B5672"/>
    <w:rsid w:val="006E7CBC"/>
    <w:rsid w:val="00711FF7"/>
    <w:rsid w:val="0071727D"/>
    <w:rsid w:val="0073117A"/>
    <w:rsid w:val="0075472E"/>
    <w:rsid w:val="00773990"/>
    <w:rsid w:val="007967CA"/>
    <w:rsid w:val="007C3293"/>
    <w:rsid w:val="007C5C57"/>
    <w:rsid w:val="007D1D2C"/>
    <w:rsid w:val="007D5EE1"/>
    <w:rsid w:val="007E4F28"/>
    <w:rsid w:val="008026D6"/>
    <w:rsid w:val="0080298F"/>
    <w:rsid w:val="00817192"/>
    <w:rsid w:val="008267B8"/>
    <w:rsid w:val="00841E70"/>
    <w:rsid w:val="008422DB"/>
    <w:rsid w:val="00844580"/>
    <w:rsid w:val="00850616"/>
    <w:rsid w:val="00852652"/>
    <w:rsid w:val="008538B4"/>
    <w:rsid w:val="00854DEF"/>
    <w:rsid w:val="00861B04"/>
    <w:rsid w:val="00882645"/>
    <w:rsid w:val="00894308"/>
    <w:rsid w:val="008952EA"/>
    <w:rsid w:val="008A1FD0"/>
    <w:rsid w:val="008B581D"/>
    <w:rsid w:val="008E2542"/>
    <w:rsid w:val="008E75A1"/>
    <w:rsid w:val="008E7A41"/>
    <w:rsid w:val="008F4D1A"/>
    <w:rsid w:val="009001F5"/>
    <w:rsid w:val="009072C4"/>
    <w:rsid w:val="0091170E"/>
    <w:rsid w:val="00917967"/>
    <w:rsid w:val="00930429"/>
    <w:rsid w:val="00936346"/>
    <w:rsid w:val="00937498"/>
    <w:rsid w:val="00940927"/>
    <w:rsid w:val="00941017"/>
    <w:rsid w:val="00951DD6"/>
    <w:rsid w:val="00954D34"/>
    <w:rsid w:val="009606C6"/>
    <w:rsid w:val="0096616F"/>
    <w:rsid w:val="009A5F31"/>
    <w:rsid w:val="009B756B"/>
    <w:rsid w:val="009C6E7B"/>
    <w:rsid w:val="009D3DD9"/>
    <w:rsid w:val="009E2CFF"/>
    <w:rsid w:val="009E73DF"/>
    <w:rsid w:val="009F4AD2"/>
    <w:rsid w:val="00A03108"/>
    <w:rsid w:val="00A0466E"/>
    <w:rsid w:val="00A138CF"/>
    <w:rsid w:val="00A16E24"/>
    <w:rsid w:val="00A26A20"/>
    <w:rsid w:val="00A33606"/>
    <w:rsid w:val="00A3707F"/>
    <w:rsid w:val="00A4111A"/>
    <w:rsid w:val="00A41D3D"/>
    <w:rsid w:val="00A46C69"/>
    <w:rsid w:val="00A500D9"/>
    <w:rsid w:val="00A52E03"/>
    <w:rsid w:val="00A55C82"/>
    <w:rsid w:val="00A66A87"/>
    <w:rsid w:val="00A902C9"/>
    <w:rsid w:val="00A940EE"/>
    <w:rsid w:val="00A963A1"/>
    <w:rsid w:val="00A96F8A"/>
    <w:rsid w:val="00AA41D8"/>
    <w:rsid w:val="00AA4DDE"/>
    <w:rsid w:val="00AA6BC1"/>
    <w:rsid w:val="00AB1997"/>
    <w:rsid w:val="00AB4A90"/>
    <w:rsid w:val="00AE232B"/>
    <w:rsid w:val="00AF3017"/>
    <w:rsid w:val="00B21C84"/>
    <w:rsid w:val="00B25048"/>
    <w:rsid w:val="00B264C6"/>
    <w:rsid w:val="00B37052"/>
    <w:rsid w:val="00B412FE"/>
    <w:rsid w:val="00B4290C"/>
    <w:rsid w:val="00B47D69"/>
    <w:rsid w:val="00B531EB"/>
    <w:rsid w:val="00B70EC9"/>
    <w:rsid w:val="00B73846"/>
    <w:rsid w:val="00B94AAF"/>
    <w:rsid w:val="00B96C64"/>
    <w:rsid w:val="00BA155E"/>
    <w:rsid w:val="00BA1A99"/>
    <w:rsid w:val="00BD0CFF"/>
    <w:rsid w:val="00BF394B"/>
    <w:rsid w:val="00BF4190"/>
    <w:rsid w:val="00BF5311"/>
    <w:rsid w:val="00C00F52"/>
    <w:rsid w:val="00C0506D"/>
    <w:rsid w:val="00C41F4E"/>
    <w:rsid w:val="00C45D30"/>
    <w:rsid w:val="00C47BBB"/>
    <w:rsid w:val="00C55C0C"/>
    <w:rsid w:val="00C61031"/>
    <w:rsid w:val="00C7551E"/>
    <w:rsid w:val="00C7574C"/>
    <w:rsid w:val="00C83FA4"/>
    <w:rsid w:val="00CA09D7"/>
    <w:rsid w:val="00CA7F91"/>
    <w:rsid w:val="00CD024B"/>
    <w:rsid w:val="00CE3C2A"/>
    <w:rsid w:val="00CF0966"/>
    <w:rsid w:val="00CF09D6"/>
    <w:rsid w:val="00CF41ED"/>
    <w:rsid w:val="00D05608"/>
    <w:rsid w:val="00D0666D"/>
    <w:rsid w:val="00D14EF2"/>
    <w:rsid w:val="00D22586"/>
    <w:rsid w:val="00D37167"/>
    <w:rsid w:val="00D473F1"/>
    <w:rsid w:val="00D50248"/>
    <w:rsid w:val="00D50D77"/>
    <w:rsid w:val="00D6476A"/>
    <w:rsid w:val="00D72898"/>
    <w:rsid w:val="00DA1F0D"/>
    <w:rsid w:val="00DC36C2"/>
    <w:rsid w:val="00DD014B"/>
    <w:rsid w:val="00DD1A0B"/>
    <w:rsid w:val="00DE0C7A"/>
    <w:rsid w:val="00DE1AAC"/>
    <w:rsid w:val="00DE68C1"/>
    <w:rsid w:val="00DF526A"/>
    <w:rsid w:val="00E04425"/>
    <w:rsid w:val="00E0465C"/>
    <w:rsid w:val="00E06F66"/>
    <w:rsid w:val="00E11C32"/>
    <w:rsid w:val="00E20871"/>
    <w:rsid w:val="00E34652"/>
    <w:rsid w:val="00E34EE1"/>
    <w:rsid w:val="00E3709E"/>
    <w:rsid w:val="00E40965"/>
    <w:rsid w:val="00E90BBF"/>
    <w:rsid w:val="00EA1784"/>
    <w:rsid w:val="00ED0884"/>
    <w:rsid w:val="00EF4633"/>
    <w:rsid w:val="00EF6990"/>
    <w:rsid w:val="00F01EDD"/>
    <w:rsid w:val="00F25D4E"/>
    <w:rsid w:val="00F32069"/>
    <w:rsid w:val="00F376FA"/>
    <w:rsid w:val="00F559C8"/>
    <w:rsid w:val="00F63965"/>
    <w:rsid w:val="00F73688"/>
    <w:rsid w:val="00F8617C"/>
    <w:rsid w:val="00F91D57"/>
    <w:rsid w:val="00F94AFA"/>
    <w:rsid w:val="00F94EAE"/>
    <w:rsid w:val="00F96024"/>
    <w:rsid w:val="00FA7766"/>
    <w:rsid w:val="00FC60F0"/>
    <w:rsid w:val="00FC6501"/>
    <w:rsid w:val="00FC6BFF"/>
    <w:rsid w:val="00FD7150"/>
    <w:rsid w:val="00FE004B"/>
    <w:rsid w:val="00FE7DE3"/>
    <w:rsid w:val="00FF3221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70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64D4"/>
    <w:rPr>
      <w:kern w:val="2"/>
    </w:rPr>
  </w:style>
  <w:style w:type="paragraph" w:styleId="a6">
    <w:name w:val="footer"/>
    <w:basedOn w:val="a"/>
    <w:link w:val="a7"/>
    <w:uiPriority w:val="99"/>
    <w:unhideWhenUsed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64D4"/>
    <w:rPr>
      <w:kern w:val="2"/>
    </w:rPr>
  </w:style>
  <w:style w:type="character" w:customStyle="1" w:styleId="st1">
    <w:name w:val="st1"/>
    <w:rsid w:val="000C3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D13D-DD25-46E1-AFC9-F560DAED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CMT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九十八年臺灣史蹟研習會課程表(稿)</dc:title>
  <dc:creator>TIGER-XP</dc:creator>
  <cp:lastModifiedBy>教導主任</cp:lastModifiedBy>
  <cp:revision>2</cp:revision>
  <cp:lastPrinted>2017-06-11T04:52:00Z</cp:lastPrinted>
  <dcterms:created xsi:type="dcterms:W3CDTF">2017-06-21T00:43:00Z</dcterms:created>
  <dcterms:modified xsi:type="dcterms:W3CDTF">2017-06-21T00:43:00Z</dcterms:modified>
</cp:coreProperties>
</file>