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2"/>
        <w:tblW w:w="0" w:type="auto"/>
        <w:tblLook w:val="04A0"/>
      </w:tblPr>
      <w:tblGrid>
        <w:gridCol w:w="817"/>
        <w:gridCol w:w="1276"/>
        <w:gridCol w:w="1276"/>
        <w:gridCol w:w="1408"/>
        <w:gridCol w:w="1195"/>
        <w:gridCol w:w="2390"/>
      </w:tblGrid>
      <w:tr w:rsidR="003353A6" w:rsidTr="006754BE">
        <w:tc>
          <w:tcPr>
            <w:tcW w:w="8362" w:type="dxa"/>
            <w:gridSpan w:val="6"/>
            <w:vAlign w:val="center"/>
          </w:tcPr>
          <w:p w:rsidR="003353A6" w:rsidRPr="006754BE" w:rsidRDefault="006754BE" w:rsidP="006754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花蓮縣卓溪鄉崙山國民小學10</w:t>
            </w:r>
            <w:r w:rsidR="0040687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年值勤人員甄選</w:t>
            </w:r>
          </w:p>
          <w:p w:rsidR="006754BE" w:rsidRPr="004B64F1" w:rsidRDefault="00A9060A" w:rsidP="00A906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6754BE" w:rsidRPr="004B64F1">
              <w:rPr>
                <w:rFonts w:ascii="標楷體" w:eastAsia="標楷體" w:hAnsi="標楷體" w:hint="eastAsia"/>
                <w:sz w:val="32"/>
                <w:szCs w:val="32"/>
              </w:rPr>
              <w:t>評分表</w:t>
            </w: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理念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1276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1408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195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390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6754BE">
        <w:tc>
          <w:tcPr>
            <w:tcW w:w="8362" w:type="dxa"/>
            <w:gridSpan w:val="6"/>
          </w:tcPr>
          <w:p w:rsidR="000A5A53" w:rsidRPr="003353A6" w:rsidRDefault="00A9060A" w:rsidP="00A906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="000A5A53">
              <w:rPr>
                <w:rFonts w:ascii="標楷體" w:eastAsia="標楷體" w:hAnsi="標楷體" w:hint="eastAsia"/>
                <w:sz w:val="28"/>
                <w:szCs w:val="28"/>
              </w:rPr>
              <w:t>委員簽名:</w:t>
            </w:r>
          </w:p>
        </w:tc>
      </w:tr>
    </w:tbl>
    <w:p w:rsidR="0016056C" w:rsidRDefault="0016056C"/>
    <w:p w:rsidR="003353A6" w:rsidRPr="006754BE" w:rsidRDefault="000A5A53">
      <w:pPr>
        <w:rPr>
          <w:rFonts w:ascii="標楷體" w:eastAsia="標楷體" w:hAnsi="標楷體"/>
          <w:sz w:val="28"/>
          <w:szCs w:val="28"/>
        </w:rPr>
      </w:pPr>
      <w:r w:rsidRPr="006754BE">
        <w:rPr>
          <w:rFonts w:ascii="標楷體" w:eastAsia="標楷體" w:hAnsi="標楷體" w:hint="eastAsia"/>
          <w:sz w:val="28"/>
          <w:szCs w:val="28"/>
        </w:rPr>
        <w:t>註:總分評定90分以上</w:t>
      </w:r>
      <w:r w:rsidR="00D45D70">
        <w:rPr>
          <w:rFonts w:ascii="標楷體" w:eastAsia="標楷體" w:hAnsi="標楷體" w:hint="eastAsia"/>
          <w:sz w:val="28"/>
          <w:szCs w:val="28"/>
        </w:rPr>
        <w:t>或</w:t>
      </w:r>
      <w:r w:rsidRPr="006754BE">
        <w:rPr>
          <w:rFonts w:ascii="標楷體" w:eastAsia="標楷體" w:hAnsi="標楷體" w:hint="eastAsia"/>
          <w:sz w:val="28"/>
          <w:szCs w:val="28"/>
        </w:rPr>
        <w:t>75分以下,請於評分意見欄內記明理由</w:t>
      </w:r>
    </w:p>
    <w:sectPr w:rsidR="003353A6" w:rsidRPr="006754BE" w:rsidSect="00160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BA" w:rsidRDefault="006B01BA" w:rsidP="00704628">
      <w:r>
        <w:separator/>
      </w:r>
    </w:p>
  </w:endnote>
  <w:endnote w:type="continuationSeparator" w:id="0">
    <w:p w:rsidR="006B01BA" w:rsidRDefault="006B01BA" w:rsidP="0070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BA" w:rsidRDefault="006B01BA" w:rsidP="00704628">
      <w:r>
        <w:separator/>
      </w:r>
    </w:p>
  </w:footnote>
  <w:footnote w:type="continuationSeparator" w:id="0">
    <w:p w:rsidR="006B01BA" w:rsidRDefault="006B01BA" w:rsidP="0070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A6"/>
    <w:rsid w:val="00031A8D"/>
    <w:rsid w:val="000A5A53"/>
    <w:rsid w:val="0016056C"/>
    <w:rsid w:val="001C154F"/>
    <w:rsid w:val="003353A6"/>
    <w:rsid w:val="00406873"/>
    <w:rsid w:val="004B64F1"/>
    <w:rsid w:val="006754BE"/>
    <w:rsid w:val="006B01BA"/>
    <w:rsid w:val="00704628"/>
    <w:rsid w:val="00930A90"/>
    <w:rsid w:val="00A9060A"/>
    <w:rsid w:val="00D4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462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0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46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2018-08-30T01:39:00Z</cp:lastPrinted>
  <dcterms:created xsi:type="dcterms:W3CDTF">2018-08-30T01:28:00Z</dcterms:created>
  <dcterms:modified xsi:type="dcterms:W3CDTF">2018-12-27T01:58:00Z</dcterms:modified>
</cp:coreProperties>
</file>